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33" w:type="dxa"/>
        <w:tblInd w:w="-9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610"/>
        <w:gridCol w:w="2070"/>
        <w:gridCol w:w="2160"/>
        <w:gridCol w:w="1620"/>
        <w:gridCol w:w="1890"/>
        <w:gridCol w:w="1716"/>
        <w:gridCol w:w="182"/>
        <w:gridCol w:w="185"/>
      </w:tblGrid>
      <w:tr w:rsidR="00E93257" w:rsidRPr="00AE19BE" w:rsidTr="009D70E3">
        <w:trPr>
          <w:gridAfter w:val="3"/>
          <w:wAfter w:w="2083" w:type="dxa"/>
          <w:trHeight w:val="58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19BE" w:rsidRPr="00AE19BE" w:rsidRDefault="00813A29" w:rsidP="009D70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</w:rPr>
              <w:t>PROFESSIONAL LEARNING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19BE" w:rsidRPr="00AE19BE" w:rsidRDefault="00AE19BE" w:rsidP="009D70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19BE" w:rsidRPr="00AE19BE" w:rsidRDefault="00AE19BE" w:rsidP="009D70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19BE" w:rsidRPr="00AE19BE" w:rsidRDefault="00AE19BE" w:rsidP="009D70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19BE" w:rsidRPr="00AE19BE" w:rsidRDefault="00AE19BE" w:rsidP="009D70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KEYWORDS</w:t>
            </w:r>
          </w:p>
        </w:tc>
      </w:tr>
      <w:tr w:rsidR="00226F1D" w:rsidRPr="00AE19BE" w:rsidTr="009D70E3">
        <w:trPr>
          <w:gridAfter w:val="3"/>
          <w:wAfter w:w="2083" w:type="dxa"/>
          <w:trHeight w:val="385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26F1D" w:rsidRPr="00226F1D" w:rsidRDefault="00226F1D" w:rsidP="00AE19B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</w:rPr>
            </w:pPr>
            <w:r w:rsidRPr="00226F1D">
              <w:rPr>
                <w:rFonts w:eastAsia="Times New Roman" w:cs="Calibri"/>
                <w:b/>
                <w:color w:val="000000"/>
                <w:szCs w:val="24"/>
              </w:rPr>
              <w:t>ASSESSMENT LITERACY</w:t>
            </w:r>
          </w:p>
        </w:tc>
      </w:tr>
      <w:tr w:rsidR="00AC38F5" w:rsidRPr="00AE19BE" w:rsidTr="009D70E3">
        <w:trPr>
          <w:gridAfter w:val="3"/>
          <w:wAfter w:w="2083" w:type="dxa"/>
          <w:trHeight w:val="69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P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CCSD Balanced Assessment System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BE" w:rsidRP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August 1,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P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On-demand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P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ELMS Digital Module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P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Balanced Data</w:t>
            </w:r>
          </w:p>
        </w:tc>
      </w:tr>
      <w:tr w:rsidR="00AC38F5" w:rsidRPr="00AE19BE" w:rsidTr="009D70E3">
        <w:trPr>
          <w:gridAfter w:val="3"/>
          <w:wAfter w:w="2083" w:type="dxa"/>
          <w:trHeight w:val="7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P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 Repair Kit for Grading: 15 Fixes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BE" w:rsidRP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August 1,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P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On-demand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P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ELMS Digital Module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P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Fixes</w:t>
            </w:r>
          </w:p>
        </w:tc>
      </w:tr>
      <w:tr w:rsidR="00AC38F5" w:rsidRPr="00AE19BE" w:rsidTr="009D70E3">
        <w:trPr>
          <w:gridAfter w:val="3"/>
          <w:wAfter w:w="2083" w:type="dxa"/>
          <w:trHeight w:val="2176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P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Grading Reform for Administrative Teams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September 4, 2019    October 3, 2019 November 6, 2019</w:t>
            </w:r>
          </w:p>
          <w:p w:rsidR="00556347" w:rsidRDefault="00034B89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January 8, 2020   February 5, 2020</w:t>
            </w:r>
          </w:p>
          <w:p w:rsidR="00034B89" w:rsidRDefault="00034B89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March 4, 2020</w:t>
            </w:r>
          </w:p>
          <w:p w:rsidR="00034B89" w:rsidRPr="00AE19BE" w:rsidRDefault="00034B89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April 1, 2020                  June 3,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P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8:00-11:00 a.m.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Pr="00AE19BE" w:rsidRDefault="00AE19BE" w:rsidP="001A7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Nedra Joyce</w:t>
            </w:r>
            <w:r w:rsidR="008169D6">
              <w:rPr>
                <w:rFonts w:eastAsia="Times New Roman" w:cs="Calibri"/>
                <w:color w:val="000000"/>
                <w:sz w:val="20"/>
                <w:szCs w:val="20"/>
              </w:rPr>
              <w:t xml:space="preserve"> Building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P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Course Code</w:t>
            </w:r>
            <w:r w:rsidR="00DA65E8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   AARSI00022</w:t>
            </w:r>
          </w:p>
        </w:tc>
      </w:tr>
      <w:tr w:rsidR="00AC38F5" w:rsidRPr="00AE19BE" w:rsidTr="009D70E3">
        <w:trPr>
          <w:gridAfter w:val="3"/>
          <w:wAfter w:w="2083" w:type="dxa"/>
          <w:trHeight w:val="4849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Default="00AE19BE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Assessment Literacy: Understanding a Balanced Assessment System</w:t>
            </w:r>
          </w:p>
          <w:p w:rsidR="00414377" w:rsidRDefault="00414377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414377" w:rsidRDefault="00414377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414377" w:rsidRPr="00AE19BE" w:rsidRDefault="00414377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3A" w:rsidRDefault="00AE19BE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September 5, </w:t>
            </w:r>
            <w:r w:rsidR="00A5613A">
              <w:rPr>
                <w:rFonts w:eastAsia="Times New Roman" w:cs="Calibri"/>
                <w:color w:val="000000"/>
                <w:sz w:val="20"/>
                <w:szCs w:val="20"/>
              </w:rPr>
              <w:t>2019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September </w:t>
            </w:r>
            <w:r w:rsidR="00AE19BE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="00AE19BE" w:rsidRPr="00AE19BE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="000357EB">
              <w:rPr>
                <w:rFonts w:eastAsia="Times New Roman" w:cs="Calibri"/>
                <w:color w:val="000000"/>
                <w:sz w:val="20"/>
                <w:szCs w:val="20"/>
              </w:rPr>
              <w:t>,</w:t>
            </w:r>
            <w:r w:rsidR="00AE19BE"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2019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September</w:t>
            </w:r>
            <w:r w:rsidR="00AE19BE"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19, 2019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October 8,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October 19, 2019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October 22, 2019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November 5, 2019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December 7, 2019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December 10, 2019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January 28, 2020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January 29, 2020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February 8, 2020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February 11, 2020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March 7, 2020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March 10, 2020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April 4, 2020</w:t>
            </w:r>
          </w:p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April 7, 2020</w:t>
            </w:r>
          </w:p>
          <w:p w:rsidR="001A7998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May 2, 2020</w:t>
            </w:r>
          </w:p>
          <w:p w:rsidR="00AE19BE" w:rsidRPr="00AE19BE" w:rsidRDefault="00AE19BE" w:rsidP="008169D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F5" w:rsidRDefault="00AE19BE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8:00-11:00 a.m.   12:00-3:00 p.m. </w:t>
            </w:r>
          </w:p>
          <w:p w:rsidR="00AE19BE" w:rsidRPr="00AE19BE" w:rsidRDefault="00AE19BE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4:30-7:30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98" w:rsidRDefault="00AE19BE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CPD</w:t>
            </w:r>
          </w:p>
          <w:p w:rsidR="00AE19BE" w:rsidRPr="00AE19BE" w:rsidRDefault="00AE19BE" w:rsidP="008169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Nedra </w:t>
            </w:r>
            <w:r w:rsidR="001A7998">
              <w:rPr>
                <w:rFonts w:eastAsia="Times New Roman" w:cs="Calibri"/>
                <w:color w:val="000000"/>
                <w:sz w:val="20"/>
                <w:szCs w:val="20"/>
              </w:rPr>
              <w:t>Joyce</w:t>
            </w:r>
            <w:r w:rsidR="008169D6">
              <w:rPr>
                <w:rFonts w:eastAsia="Times New Roman" w:cs="Calibri"/>
                <w:color w:val="000000"/>
                <w:sz w:val="20"/>
                <w:szCs w:val="20"/>
              </w:rPr>
              <w:t xml:space="preserve"> Building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Pr="00AE19BE" w:rsidRDefault="00AE19BE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Balanced Data</w:t>
            </w:r>
          </w:p>
        </w:tc>
      </w:tr>
      <w:tr w:rsidR="00AC38F5" w:rsidRPr="00AE19BE" w:rsidTr="009D70E3">
        <w:trPr>
          <w:gridAfter w:val="3"/>
          <w:wAfter w:w="2083" w:type="dxa"/>
          <w:trHeight w:val="2329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P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Datalab:  Informing Decision Making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Default="00AE19BE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September 24</w:t>
            </w:r>
            <w:r w:rsidR="00DA2383">
              <w:rPr>
                <w:rFonts w:eastAsia="Times New Roman" w:cs="Calibri"/>
                <w:color w:val="000000"/>
                <w:sz w:val="20"/>
                <w:szCs w:val="20"/>
              </w:rPr>
              <w:t>, 2019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  <w:p w:rsidR="00AE19BE" w:rsidRDefault="00DA2383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September </w:t>
            </w:r>
            <w:r w:rsidR="00AE19BE" w:rsidRPr="00AE19BE">
              <w:rPr>
                <w:rFonts w:eastAsia="Times New Roman" w:cs="Calibri"/>
                <w:color w:val="000000"/>
                <w:sz w:val="20"/>
                <w:szCs w:val="20"/>
              </w:rPr>
              <w:t>25, 2019</w:t>
            </w:r>
          </w:p>
          <w:p w:rsidR="00DA2383" w:rsidRDefault="00DA2383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October 10, 2019</w:t>
            </w:r>
          </w:p>
          <w:p w:rsidR="00DA2383" w:rsidRDefault="00DA2383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October 15, 2019</w:t>
            </w:r>
          </w:p>
          <w:p w:rsidR="00DA2383" w:rsidRDefault="00DA2383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November 7, 2019</w:t>
            </w:r>
          </w:p>
          <w:p w:rsidR="00DA2383" w:rsidRDefault="00DA2383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November 12, 2019</w:t>
            </w:r>
          </w:p>
          <w:p w:rsidR="00DA2383" w:rsidRPr="00AE19BE" w:rsidRDefault="00DA2383" w:rsidP="00AE19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December 17,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E3" w:rsidRDefault="00AE19BE" w:rsidP="00685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8:00-10:00 a.m. </w:t>
            </w:r>
          </w:p>
          <w:p w:rsidR="00685DDA" w:rsidRDefault="00AE19BE" w:rsidP="00685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1:00-3:00 p.m.</w:t>
            </w:r>
          </w:p>
          <w:p w:rsidR="00AE19BE" w:rsidRPr="00AE19BE" w:rsidRDefault="00AE19BE" w:rsidP="00685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4:30-6:30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3A" w:rsidRDefault="00A5613A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CPD</w:t>
            </w:r>
          </w:p>
          <w:p w:rsidR="00A5613A" w:rsidRDefault="00AE19BE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Nevada Learning Academy</w:t>
            </w:r>
          </w:p>
          <w:p w:rsidR="00AE19BE" w:rsidRPr="00AE19BE" w:rsidRDefault="00AE19BE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BE" w:rsidRPr="00AE19BE" w:rsidRDefault="00AE19BE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Datalab</w:t>
            </w:r>
          </w:p>
        </w:tc>
      </w:tr>
      <w:tr w:rsidR="00AC38F5" w:rsidRPr="00AE19BE" w:rsidTr="009D70E3">
        <w:trPr>
          <w:gridAfter w:val="3"/>
          <w:wAfter w:w="2083" w:type="dxa"/>
          <w:trHeight w:val="107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98" w:rsidRPr="00AE19BE" w:rsidRDefault="004D642F" w:rsidP="001A7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Grading Reform: Changing the Mindset (PDE)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8011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January 13, 2020             through                   March 2,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8011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Online Only                  PDE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8011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Canvas                         Register on ELMS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8011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Grading</w:t>
            </w:r>
          </w:p>
        </w:tc>
      </w:tr>
      <w:tr w:rsidR="00E93257" w:rsidRPr="00AE19BE" w:rsidTr="009D70E3">
        <w:trPr>
          <w:gridAfter w:val="3"/>
          <w:wAfter w:w="2083" w:type="dxa"/>
          <w:trHeight w:val="57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A7998" w:rsidRPr="00AE19BE" w:rsidRDefault="001A7998" w:rsidP="00C557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</w:rPr>
              <w:lastRenderedPageBreak/>
              <w:t>PROFESSIONAL LEARNING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A7998" w:rsidRPr="00AE19BE" w:rsidRDefault="001A7998" w:rsidP="00C557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A7998" w:rsidRPr="00AE19BE" w:rsidRDefault="001A7998" w:rsidP="00C557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A7998" w:rsidRPr="00AE19BE" w:rsidRDefault="001A7998" w:rsidP="00C557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A7998" w:rsidRPr="00AE19BE" w:rsidRDefault="001A7998" w:rsidP="00C557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 xml:space="preserve">KEYWORDS </w:t>
            </w:r>
          </w:p>
        </w:tc>
      </w:tr>
      <w:tr w:rsidR="00556347" w:rsidRPr="00AE19BE" w:rsidTr="009D70E3">
        <w:trPr>
          <w:gridAfter w:val="3"/>
          <w:wAfter w:w="2083" w:type="dxa"/>
          <w:trHeight w:val="385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56347" w:rsidRPr="00556347" w:rsidRDefault="00556347" w:rsidP="004D64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</w:rPr>
            </w:pPr>
            <w:r w:rsidRPr="00556347">
              <w:rPr>
                <w:rFonts w:eastAsia="Times New Roman" w:cs="Calibri"/>
                <w:b/>
                <w:color w:val="000000"/>
                <w:szCs w:val="24"/>
              </w:rPr>
              <w:t>INFINITE CAMPUS GRADE BOOK</w:t>
            </w:r>
          </w:p>
        </w:tc>
      </w:tr>
      <w:tr w:rsidR="00AC38F5" w:rsidRPr="00AE19BE" w:rsidTr="009D70E3">
        <w:trPr>
          <w:gridAfter w:val="3"/>
          <w:wAfter w:w="2083" w:type="dxa"/>
          <w:trHeight w:val="979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Infinite Campus for Teachers (Various Modules Available)*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August 1,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On-demand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ELMS Digital Module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Grade Book</w:t>
            </w:r>
          </w:p>
        </w:tc>
      </w:tr>
      <w:tr w:rsidR="00AC38F5" w:rsidRPr="00AE19BE" w:rsidTr="009D70E3">
        <w:trPr>
          <w:gridAfter w:val="3"/>
          <w:wAfter w:w="2083" w:type="dxa"/>
          <w:trHeight w:val="727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Campus for Administrators*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August 1,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On-demand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ELMS Digital Module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Reports</w:t>
            </w:r>
          </w:p>
        </w:tc>
      </w:tr>
      <w:tr w:rsidR="00AC38F5" w:rsidRPr="00AE19BE" w:rsidTr="009D70E3">
        <w:trPr>
          <w:gridAfter w:val="3"/>
          <w:wAfter w:w="2083" w:type="dxa"/>
          <w:trHeight w:val="95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Campus Instruction for</w:t>
            </w:r>
          </w:p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K-12 Teachers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August 9,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10:00-11:00 a.m.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Saba Webinar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Campus Instruction</w:t>
            </w:r>
          </w:p>
        </w:tc>
      </w:tr>
      <w:tr w:rsidR="00556347" w:rsidRPr="00AE19BE" w:rsidTr="009D70E3">
        <w:trPr>
          <w:gridAfter w:val="3"/>
          <w:wAfter w:w="2083" w:type="dxa"/>
          <w:trHeight w:val="448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6347" w:rsidRPr="00556347" w:rsidRDefault="00556347" w:rsidP="004D64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</w:rPr>
            </w:pPr>
            <w:r w:rsidRPr="00556347">
              <w:rPr>
                <w:rFonts w:eastAsia="Times New Roman" w:cs="Calibri"/>
                <w:b/>
                <w:color w:val="000000"/>
                <w:szCs w:val="24"/>
              </w:rPr>
              <w:t>INTERIM ASSESSMENTS</w:t>
            </w:r>
          </w:p>
        </w:tc>
      </w:tr>
      <w:tr w:rsidR="00AC38F5" w:rsidRPr="00AE19BE" w:rsidTr="009D70E3">
        <w:trPr>
          <w:gridAfter w:val="3"/>
          <w:wAfter w:w="2083" w:type="dxa"/>
          <w:trHeight w:val="1303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MAP Test Administration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98" w:rsidRDefault="00813A29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August 6, 2019</w:t>
            </w:r>
          </w:p>
          <w:p w:rsidR="00813A29" w:rsidRDefault="00813A29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August </w:t>
            </w:r>
            <w:r w:rsidR="004D642F"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7,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2019</w:t>
            </w:r>
          </w:p>
          <w:p w:rsidR="00A17568" w:rsidRDefault="00813A29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August </w:t>
            </w:r>
            <w:r w:rsidR="004D642F" w:rsidRPr="00AE19BE">
              <w:rPr>
                <w:rFonts w:eastAsia="Times New Roman" w:cs="Calibri"/>
                <w:color w:val="000000"/>
                <w:sz w:val="20"/>
                <w:szCs w:val="20"/>
              </w:rPr>
              <w:t>9,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2019</w:t>
            </w:r>
            <w:r w:rsidR="004D642F"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  <w:p w:rsidR="004D642F" w:rsidRPr="00AE19BE" w:rsidRDefault="00813A29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August </w:t>
            </w:r>
            <w:r w:rsidR="004D642F" w:rsidRPr="00AE19BE">
              <w:rPr>
                <w:rFonts w:eastAsia="Times New Roman" w:cs="Calibri"/>
                <w:color w:val="000000"/>
                <w:sz w:val="20"/>
                <w:szCs w:val="20"/>
              </w:rPr>
              <w:t>17, 2019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8:00-11:00 a.m.     12:00-3:00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3A" w:rsidRDefault="004D642F" w:rsidP="00A561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CPD </w:t>
            </w:r>
          </w:p>
          <w:p w:rsidR="00A5613A" w:rsidRDefault="004D642F" w:rsidP="00A561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Leavitt MS </w:t>
            </w:r>
          </w:p>
          <w:p w:rsidR="008169D6" w:rsidRDefault="00A17568" w:rsidP="00A561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Schofield MS</w:t>
            </w:r>
          </w:p>
          <w:p w:rsidR="004D642F" w:rsidRPr="00AE19BE" w:rsidRDefault="008169D6" w:rsidP="008169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Valley HS  </w:t>
            </w:r>
            <w:r w:rsidR="00A17568"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Course Code: AARSI00008</w:t>
            </w:r>
          </w:p>
        </w:tc>
      </w:tr>
      <w:tr w:rsidR="00AC38F5" w:rsidRPr="00AE19BE" w:rsidTr="009D70E3">
        <w:trPr>
          <w:gridAfter w:val="3"/>
          <w:wAfter w:w="2083" w:type="dxa"/>
          <w:trHeight w:val="1223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MAP Test Administration - Administrative Team</w:t>
            </w:r>
            <w:r w:rsidR="00801168">
              <w:rPr>
                <w:rFonts w:eastAsia="Times New Roman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29" w:rsidRDefault="00813A29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August 8, 2019</w:t>
            </w:r>
          </w:p>
          <w:p w:rsidR="00A17568" w:rsidRDefault="00813A29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August </w:t>
            </w:r>
            <w:r w:rsidR="004D642F" w:rsidRPr="00AE19BE">
              <w:rPr>
                <w:rFonts w:eastAsia="Times New Roman" w:cs="Calibri"/>
                <w:color w:val="000000"/>
                <w:sz w:val="20"/>
                <w:szCs w:val="20"/>
              </w:rPr>
              <w:t>20,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2019</w:t>
            </w:r>
          </w:p>
          <w:p w:rsidR="004D642F" w:rsidRPr="00AE19BE" w:rsidRDefault="00813A29" w:rsidP="00813A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August</w:t>
            </w:r>
            <w:r w:rsidR="004D642F"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21, 2019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47" w:rsidRDefault="00556347" w:rsidP="008011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8:00-10:00 a.m.</w:t>
            </w:r>
          </w:p>
          <w:p w:rsidR="004D642F" w:rsidRPr="00AE19BE" w:rsidRDefault="004D642F" w:rsidP="008011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11:00 a.m.-1:00 p.m.                    2:00-4:00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A561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CPD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Course Code: AARSI00008</w:t>
            </w:r>
          </w:p>
        </w:tc>
      </w:tr>
      <w:tr w:rsidR="00AC38F5" w:rsidRPr="00AE19BE" w:rsidTr="009D70E3">
        <w:trPr>
          <w:gridAfter w:val="3"/>
          <w:wAfter w:w="2083" w:type="dxa"/>
          <w:trHeight w:val="97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MAP Reading Fluency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8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August 22</w:t>
            </w:r>
            <w:r w:rsidR="00813A29">
              <w:rPr>
                <w:rFonts w:eastAsia="Times New Roman" w:cs="Calibri"/>
                <w:color w:val="000000"/>
                <w:sz w:val="20"/>
                <w:szCs w:val="20"/>
              </w:rPr>
              <w:t>, 2019</w:t>
            </w:r>
          </w:p>
          <w:p w:rsidR="004D642F" w:rsidRPr="00AE19BE" w:rsidRDefault="00813A29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August</w:t>
            </w:r>
            <w:r w:rsidR="004D642F"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28, 2019                     September 12,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8:00-9:00 a.m.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801168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Saba </w:t>
            </w:r>
            <w:r w:rsidR="004D642F" w:rsidRPr="00AE19BE">
              <w:rPr>
                <w:rFonts w:eastAsia="Times New Roman" w:cs="Calibri"/>
                <w:color w:val="000000"/>
                <w:sz w:val="20"/>
                <w:szCs w:val="20"/>
              </w:rPr>
              <w:t>Webinar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Course Code: AARSI00010</w:t>
            </w:r>
          </w:p>
        </w:tc>
      </w:tr>
      <w:tr w:rsidR="00AC38F5" w:rsidRPr="00AE19BE" w:rsidTr="009D70E3">
        <w:trPr>
          <w:gridAfter w:val="3"/>
          <w:wAfter w:w="2083" w:type="dxa"/>
          <w:trHeight w:val="2086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MAP Essential Reports and MAP Accelerator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68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September 10,</w:t>
            </w:r>
            <w:r w:rsidR="00813A29">
              <w:rPr>
                <w:rFonts w:eastAsia="Times New Roman" w:cs="Calibri"/>
                <w:color w:val="000000"/>
                <w:sz w:val="20"/>
                <w:szCs w:val="20"/>
              </w:rPr>
              <w:t xml:space="preserve"> 2019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="00813A29">
              <w:rPr>
                <w:rFonts w:eastAsia="Times New Roman" w:cs="Calibri"/>
                <w:color w:val="000000"/>
                <w:sz w:val="20"/>
                <w:szCs w:val="20"/>
              </w:rPr>
              <w:t xml:space="preserve">September 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17,</w:t>
            </w:r>
            <w:r w:rsidR="00813A29">
              <w:rPr>
                <w:rFonts w:eastAsia="Times New Roman" w:cs="Calibri"/>
                <w:color w:val="000000"/>
                <w:sz w:val="20"/>
                <w:szCs w:val="20"/>
              </w:rPr>
              <w:t xml:space="preserve"> 2019 September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21, </w:t>
            </w:r>
            <w:r w:rsidR="00813A29">
              <w:rPr>
                <w:rFonts w:eastAsia="Times New Roman" w:cs="Calibri"/>
                <w:color w:val="000000"/>
                <w:sz w:val="20"/>
                <w:szCs w:val="20"/>
              </w:rPr>
              <w:t xml:space="preserve">2019 September 24, 2019 September 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25,</w:t>
            </w:r>
            <w:r w:rsidR="00813A29">
              <w:rPr>
                <w:rFonts w:eastAsia="Times New Roman" w:cs="Calibri"/>
                <w:color w:val="000000"/>
                <w:sz w:val="20"/>
                <w:szCs w:val="20"/>
              </w:rPr>
              <w:t xml:space="preserve"> 2019 September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26</w:t>
            </w:r>
            <w:r w:rsidR="000357EB">
              <w:rPr>
                <w:rFonts w:eastAsia="Times New Roman" w:cs="Calibri"/>
                <w:color w:val="000000"/>
                <w:sz w:val="20"/>
                <w:szCs w:val="20"/>
              </w:rPr>
              <w:t>,</w:t>
            </w:r>
            <w:r w:rsidR="00813A29">
              <w:rPr>
                <w:rFonts w:eastAsia="Times New Roman" w:cs="Calibri"/>
                <w:color w:val="000000"/>
                <w:sz w:val="20"/>
                <w:szCs w:val="20"/>
              </w:rPr>
              <w:t xml:space="preserve"> 2019</w:t>
            </w:r>
          </w:p>
          <w:p w:rsidR="00813A29" w:rsidRPr="00AE19BE" w:rsidRDefault="00813A29" w:rsidP="00803D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September</w:t>
            </w:r>
            <w:r w:rsidR="004D642F"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28, 2019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8:00-11:00 a.m.     12:00-3:00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13A" w:rsidRDefault="00A5613A" w:rsidP="00A561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CPD</w:t>
            </w:r>
          </w:p>
          <w:p w:rsidR="00A5613A" w:rsidRDefault="004D642F" w:rsidP="00034B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Nevada Learning Academy </w:t>
            </w:r>
          </w:p>
          <w:p w:rsidR="004D642F" w:rsidRPr="00AE19BE" w:rsidRDefault="004D642F" w:rsidP="008169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Nedra Joyce</w:t>
            </w:r>
            <w:r w:rsidR="008169D6">
              <w:rPr>
                <w:rFonts w:eastAsia="Times New Roman" w:cs="Calibri"/>
                <w:color w:val="000000"/>
                <w:sz w:val="20"/>
                <w:szCs w:val="20"/>
              </w:rPr>
              <w:t xml:space="preserve"> Building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Course Code: AARSI00009</w:t>
            </w:r>
          </w:p>
        </w:tc>
      </w:tr>
      <w:tr w:rsidR="00AC38F5" w:rsidRPr="00AE19BE" w:rsidTr="009D70E3">
        <w:trPr>
          <w:gridAfter w:val="3"/>
          <w:wAfter w:w="2083" w:type="dxa"/>
          <w:trHeight w:val="9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39" w:rsidRDefault="00803D39" w:rsidP="00C557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MAP Essent</w:t>
            </w:r>
            <w:r w:rsidR="00685DDA">
              <w:rPr>
                <w:rFonts w:eastAsia="Times New Roman" w:cs="Calibri"/>
                <w:color w:val="000000"/>
                <w:sz w:val="20"/>
                <w:szCs w:val="20"/>
              </w:rPr>
              <w:t>ial Reports and MAP Accelerator -</w:t>
            </w:r>
          </w:p>
          <w:p w:rsidR="00803D39" w:rsidRPr="00AE19BE" w:rsidRDefault="00803D39" w:rsidP="00C557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Administrative Teams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39" w:rsidRDefault="00803D39" w:rsidP="009D70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September 25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, 2019</w:t>
            </w:r>
          </w:p>
          <w:p w:rsidR="00803D39" w:rsidRPr="00AE19BE" w:rsidRDefault="00803D39" w:rsidP="00C557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September 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26, 2019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59" w:rsidRDefault="00642A59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9D70E3" w:rsidRDefault="00803D39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8:00-10:00 a.m.  </w:t>
            </w:r>
          </w:p>
          <w:p w:rsidR="00803D39" w:rsidRDefault="00803D39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11:00 a.m.-1:00 p.m.                    2:00-4:00 p.m.</w:t>
            </w:r>
          </w:p>
          <w:p w:rsidR="00642A59" w:rsidRPr="00AE19BE" w:rsidRDefault="00642A59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39" w:rsidRPr="00AE19BE" w:rsidRDefault="00803D39" w:rsidP="00C557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CPD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39" w:rsidRPr="00AE19BE" w:rsidRDefault="00803D39" w:rsidP="00C557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Course Code: AARSI00009</w:t>
            </w:r>
          </w:p>
        </w:tc>
      </w:tr>
      <w:tr w:rsidR="00AC38F5" w:rsidRPr="00AE19BE" w:rsidTr="009D70E3">
        <w:trPr>
          <w:gridAfter w:val="3"/>
          <w:wAfter w:w="2083" w:type="dxa"/>
          <w:trHeight w:val="179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DA2383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Smarter Balanced</w:t>
            </w:r>
            <w:r w:rsidR="00803D39">
              <w:rPr>
                <w:rFonts w:eastAsia="Times New Roman" w:cs="Calibri"/>
                <w:color w:val="000000"/>
                <w:sz w:val="20"/>
                <w:szCs w:val="20"/>
              </w:rPr>
              <w:t xml:space="preserve"> Assessment Suite </w:t>
            </w:r>
            <w:r w:rsidR="00034B89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 w:rsidR="004D642F"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Educator Scoring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98" w:rsidRDefault="001A7998" w:rsidP="001A7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4D642F" w:rsidRDefault="004D642F" w:rsidP="001A7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September 26, 2019</w:t>
            </w:r>
          </w:p>
          <w:p w:rsidR="00034B89" w:rsidRDefault="00034B89" w:rsidP="001A7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October 3, 2019</w:t>
            </w:r>
          </w:p>
          <w:p w:rsidR="00034B89" w:rsidRDefault="00034B89" w:rsidP="001A7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November 6, 2019</w:t>
            </w:r>
          </w:p>
          <w:p w:rsidR="00034B89" w:rsidRDefault="00034B89" w:rsidP="001A7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December 5, 2019</w:t>
            </w:r>
          </w:p>
          <w:p w:rsidR="001A7998" w:rsidRDefault="00034B89" w:rsidP="001A7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January 16, 2020</w:t>
            </w:r>
          </w:p>
          <w:p w:rsidR="001A7998" w:rsidRPr="00AE19BE" w:rsidRDefault="001A7998" w:rsidP="001A79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Default="004D642F" w:rsidP="00A175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8:00-10:00 a.m.    2:00-4:00 p.m.</w:t>
            </w:r>
          </w:p>
          <w:p w:rsidR="00034B89" w:rsidRPr="00AE19BE" w:rsidRDefault="00685DDA" w:rsidP="00A175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4:30</w:t>
            </w:r>
            <w:r w:rsidR="00034B89">
              <w:rPr>
                <w:rFonts w:eastAsia="Times New Roman" w:cs="Calibri"/>
                <w:color w:val="000000"/>
                <w:sz w:val="20"/>
                <w:szCs w:val="20"/>
              </w:rPr>
              <w:t>-6:30 p.m.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5F" w:rsidRDefault="00871D5F" w:rsidP="00034B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CPD </w:t>
            </w:r>
          </w:p>
          <w:p w:rsidR="00034B89" w:rsidRDefault="004D642F" w:rsidP="00034B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Lincoln</w:t>
            </w:r>
            <w:r w:rsidR="00801168">
              <w:rPr>
                <w:rFonts w:eastAsia="Times New Roman" w:cs="Calibri"/>
                <w:color w:val="000000"/>
                <w:sz w:val="20"/>
                <w:szCs w:val="20"/>
              </w:rPr>
              <w:t xml:space="preserve"> ES</w:t>
            </w:r>
          </w:p>
          <w:p w:rsidR="004D642F" w:rsidRDefault="004D642F" w:rsidP="00034B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Ortwein</w:t>
            </w:r>
            <w:r w:rsidR="00801168">
              <w:rPr>
                <w:rFonts w:eastAsia="Times New Roman" w:cs="Calibri"/>
                <w:color w:val="000000"/>
                <w:sz w:val="20"/>
                <w:szCs w:val="20"/>
              </w:rPr>
              <w:t xml:space="preserve"> ES</w:t>
            </w:r>
          </w:p>
          <w:p w:rsidR="00034B89" w:rsidRPr="00AE19BE" w:rsidRDefault="00034B89" w:rsidP="00871D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F" w:rsidRPr="00AE19BE" w:rsidRDefault="004D642F" w:rsidP="004D6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SBAC Interims</w:t>
            </w:r>
          </w:p>
        </w:tc>
      </w:tr>
      <w:tr w:rsidR="00E93257" w:rsidRPr="00AE19BE" w:rsidTr="009D70E3">
        <w:trPr>
          <w:gridAfter w:val="3"/>
          <w:wAfter w:w="2083" w:type="dxa"/>
          <w:trHeight w:val="709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2A59" w:rsidRPr="00AE19BE" w:rsidRDefault="00642A59" w:rsidP="00642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</w:rPr>
              <w:lastRenderedPageBreak/>
              <w:t>PROFESSIONAL LEARNING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2A59" w:rsidRPr="00AE19BE" w:rsidRDefault="00642A59" w:rsidP="00642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2A59" w:rsidRPr="00AE19BE" w:rsidRDefault="00642A59" w:rsidP="00642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2A59" w:rsidRPr="00AE19BE" w:rsidRDefault="00642A59" w:rsidP="00642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42A59" w:rsidRPr="00AE19BE" w:rsidRDefault="00642A59" w:rsidP="00642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4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KEYWORDS</w:t>
            </w:r>
          </w:p>
        </w:tc>
      </w:tr>
      <w:tr w:rsidR="00556347" w:rsidRPr="00AE19BE" w:rsidTr="009D70E3">
        <w:trPr>
          <w:gridAfter w:val="3"/>
          <w:wAfter w:w="2083" w:type="dxa"/>
          <w:trHeight w:val="349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6347" w:rsidRPr="00556347" w:rsidRDefault="00556347" w:rsidP="00642A5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</w:rPr>
            </w:pPr>
            <w:r w:rsidRPr="00556347">
              <w:rPr>
                <w:rFonts w:eastAsia="Times New Roman" w:cs="Calibri"/>
                <w:b/>
                <w:color w:val="000000"/>
                <w:szCs w:val="24"/>
              </w:rPr>
              <w:t>INTERIM ASSESSMENTS</w:t>
            </w:r>
          </w:p>
        </w:tc>
      </w:tr>
      <w:tr w:rsidR="00AC38F5" w:rsidRPr="00AE19BE" w:rsidTr="009D70E3">
        <w:trPr>
          <w:gridAfter w:val="3"/>
          <w:wAfter w:w="2083" w:type="dxa"/>
          <w:trHeight w:val="89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59" w:rsidRPr="00AE19BE" w:rsidRDefault="00642A59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SBAC Interim Administration and Reporting Features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59" w:rsidRPr="00AE19BE" w:rsidRDefault="00642A59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September 5,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59" w:rsidRPr="00AE19BE" w:rsidRDefault="00642A59" w:rsidP="004143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8:00-8:30 a.m.                On-demand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59" w:rsidRPr="00AE19BE" w:rsidRDefault="00642A59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Saba Webinar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59" w:rsidRPr="00AE19BE" w:rsidRDefault="00642A59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SBAC Interim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s</w:t>
            </w:r>
          </w:p>
        </w:tc>
      </w:tr>
      <w:tr w:rsidR="00AC38F5" w:rsidRPr="00AE19BE" w:rsidTr="009D70E3">
        <w:trPr>
          <w:gridAfter w:val="3"/>
          <w:wAfter w:w="2083" w:type="dxa"/>
          <w:trHeight w:val="2059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marter Balanced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Assessment Suite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685DDA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September 17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, 2019</w:t>
            </w:r>
          </w:p>
          <w:p w:rsidR="00685DDA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September 18, 2019</w:t>
            </w:r>
          </w:p>
          <w:p w:rsidR="00685DDA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October 2, 2019</w:t>
            </w:r>
          </w:p>
          <w:p w:rsidR="00685DDA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October 10, 2019</w:t>
            </w:r>
          </w:p>
          <w:p w:rsidR="00685DDA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November 5, 2019</w:t>
            </w:r>
          </w:p>
          <w:p w:rsidR="00685DDA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December 3, 2019</w:t>
            </w:r>
          </w:p>
          <w:p w:rsidR="00685DDA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January 9, 2020</w:t>
            </w:r>
          </w:p>
          <w:p w:rsidR="00685DDA" w:rsidRPr="00AE19BE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F5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8:00-10:00 a.m.</w:t>
            </w:r>
          </w:p>
          <w:p w:rsidR="00685DDA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2:00-4:00 p.m.</w:t>
            </w:r>
          </w:p>
          <w:p w:rsidR="00685DDA" w:rsidRPr="00AE19BE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4:30-6:30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CPD</w:t>
            </w:r>
          </w:p>
          <w:p w:rsidR="00685DDA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Molasky ES</w:t>
            </w:r>
          </w:p>
          <w:p w:rsidR="00685DDA" w:rsidRPr="00AE19BE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9D70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SBAC Interims</w:t>
            </w:r>
          </w:p>
        </w:tc>
      </w:tr>
      <w:tr w:rsidR="00AC38F5" w:rsidRPr="00AE19BE" w:rsidTr="009D70E3">
        <w:trPr>
          <w:gridAfter w:val="3"/>
          <w:wAfter w:w="2083" w:type="dxa"/>
          <w:trHeight w:val="110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MAP Essent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ial Reports and MAP Accelerator  -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Administrative Teams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September 25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, 2019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September 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26, 2019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F5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8:00-10:00 a.m. 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11:00 a.m.-1:00 p.m.                    2:00-4:00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CPD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Course Code: AARSI00009</w:t>
            </w:r>
          </w:p>
        </w:tc>
      </w:tr>
      <w:tr w:rsidR="00AC38F5" w:rsidRPr="00AE19BE" w:rsidTr="009D70E3">
        <w:trPr>
          <w:gridAfter w:val="3"/>
          <w:wAfter w:w="2083" w:type="dxa"/>
          <w:trHeight w:val="118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MAP Student Growth: Goal Setting and Differentiated Instruction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January 11,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2020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="009D70E3">
              <w:rPr>
                <w:rFonts w:eastAsia="Times New Roman" w:cs="Calibri"/>
                <w:color w:val="000000"/>
                <w:sz w:val="20"/>
                <w:szCs w:val="20"/>
              </w:rPr>
              <w:t xml:space="preserve">January 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14,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2020</w:t>
            </w:r>
          </w:p>
          <w:p w:rsidR="00685DDA" w:rsidRDefault="009D70E3" w:rsidP="009D70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</w:t>
            </w:r>
            <w:r w:rsidR="00685DDA">
              <w:rPr>
                <w:rFonts w:eastAsia="Times New Roman" w:cs="Calibri"/>
                <w:color w:val="000000"/>
                <w:sz w:val="20"/>
                <w:szCs w:val="20"/>
              </w:rPr>
              <w:t>January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1</w:t>
            </w:r>
            <w:r w:rsidR="00685DDA" w:rsidRPr="00AE19BE">
              <w:rPr>
                <w:rFonts w:eastAsia="Times New Roman" w:cs="Calibri"/>
                <w:color w:val="000000"/>
                <w:sz w:val="20"/>
                <w:szCs w:val="20"/>
              </w:rPr>
              <w:t>5,</w:t>
            </w:r>
            <w:r w:rsidR="00685DDA">
              <w:rPr>
                <w:rFonts w:eastAsia="Times New Roman" w:cs="Calibri"/>
                <w:color w:val="000000"/>
                <w:sz w:val="20"/>
                <w:szCs w:val="20"/>
              </w:rPr>
              <w:t xml:space="preserve"> 2020</w:t>
            </w:r>
            <w:r w:rsidR="00685DDA"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  <w:p w:rsidR="00685DDA" w:rsidRPr="00AE19BE" w:rsidRDefault="00685DDA" w:rsidP="007A37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January 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18,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8:00-11:00 a.m.    12:00-3:00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CPD 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Valley HS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Course Code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 AARSI00011</w:t>
            </w:r>
          </w:p>
        </w:tc>
      </w:tr>
      <w:tr w:rsidR="00AC38F5" w:rsidRPr="00AE19BE" w:rsidTr="009D70E3">
        <w:trPr>
          <w:gridAfter w:val="3"/>
          <w:wAfter w:w="2083" w:type="dxa"/>
          <w:trHeight w:val="140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DA" w:rsidRPr="00AE19BE" w:rsidRDefault="00685DDA" w:rsidP="00685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MAP Student Growth: Goal Setting and Differentiated Instruction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-  Administrative Teams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DA" w:rsidRDefault="00685DDA" w:rsidP="00685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January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22,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2020</w:t>
            </w:r>
          </w:p>
          <w:p w:rsidR="00685DDA" w:rsidRDefault="00685DDA" w:rsidP="00685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January 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23, 2020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F5" w:rsidRDefault="00685DDA" w:rsidP="007A37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8:00-10:00 a.m. </w:t>
            </w:r>
          </w:p>
          <w:p w:rsidR="007A3710" w:rsidRPr="00AE19BE" w:rsidRDefault="00685DDA" w:rsidP="007A37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11:00 a.m.-1:00 p.m.                    2:00-4:00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CPD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Course Code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 AARSI00011</w:t>
            </w:r>
          </w:p>
        </w:tc>
      </w:tr>
      <w:tr w:rsidR="00AC38F5" w:rsidRPr="00AE19BE" w:rsidTr="009D70E3">
        <w:trPr>
          <w:gridAfter w:val="3"/>
          <w:wAfter w:w="2083" w:type="dxa"/>
          <w:trHeight w:val="979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MAP Essential Data Points for School Planning       </w:t>
            </w:r>
            <w:r w:rsidRPr="00AE19BE">
              <w:rPr>
                <w:rFonts w:eastAsia="Times New Roman" w:cs="Calibri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May 6, 2020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May 7, 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8:00-11:00 a.m.   12:00-3:00 p.m.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CPD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Course Code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 AARSI00012</w:t>
            </w:r>
          </w:p>
        </w:tc>
      </w:tr>
      <w:tr w:rsidR="00556347" w:rsidRPr="00AE19BE" w:rsidTr="009D70E3">
        <w:trPr>
          <w:gridAfter w:val="3"/>
          <w:wAfter w:w="2083" w:type="dxa"/>
          <w:trHeight w:val="439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56347" w:rsidRPr="00556347" w:rsidRDefault="00556347" w:rsidP="00556347">
            <w:pPr>
              <w:spacing w:after="0"/>
              <w:jc w:val="center"/>
              <w:rPr>
                <w:rFonts w:eastAsia="Times New Roman" w:cs="Calibri"/>
                <w:b/>
                <w:color w:val="000000"/>
                <w:szCs w:val="24"/>
              </w:rPr>
            </w:pPr>
            <w:r w:rsidRPr="00556347">
              <w:rPr>
                <w:rFonts w:eastAsia="Times New Roman" w:cs="Calibri"/>
                <w:b/>
                <w:color w:val="000000"/>
                <w:szCs w:val="24"/>
              </w:rPr>
              <w:t>SUMMATIVE ASSESSMENTS</w:t>
            </w:r>
          </w:p>
        </w:tc>
      </w:tr>
      <w:tr w:rsidR="00AC38F5" w:rsidRPr="00AE19BE" w:rsidTr="007376A2">
        <w:trPr>
          <w:gridAfter w:val="3"/>
          <w:wAfter w:w="2083" w:type="dxa"/>
          <w:trHeight w:val="98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10" w:rsidRPr="008169D6" w:rsidRDefault="007A3710" w:rsidP="00642A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WIDA Screener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&amp; WIDA (W-APT)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10" w:rsidRPr="007A3710" w:rsidRDefault="007A3710" w:rsidP="007A3710">
            <w:pPr>
              <w:jc w:val="center"/>
              <w:rPr>
                <w:sz w:val="20"/>
                <w:szCs w:val="20"/>
              </w:rPr>
            </w:pPr>
            <w:r w:rsidRPr="007A3710">
              <w:rPr>
                <w:sz w:val="20"/>
                <w:szCs w:val="20"/>
              </w:rPr>
              <w:t>August 1,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10" w:rsidRPr="00AE19BE" w:rsidRDefault="007A3710" w:rsidP="007A3710">
            <w:pPr>
              <w:jc w:val="center"/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On-demand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10" w:rsidRPr="00AE19BE" w:rsidRDefault="007A3710" w:rsidP="007A3710">
            <w:pPr>
              <w:jc w:val="center"/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ELMS Digital Module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10" w:rsidRPr="00AE19BE" w:rsidRDefault="007A3710" w:rsidP="007A3710">
            <w:pPr>
              <w:jc w:val="center"/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Screener Elementary</w:t>
            </w:r>
          </w:p>
        </w:tc>
      </w:tr>
      <w:tr w:rsidR="00AC38F5" w:rsidRPr="00AE19BE" w:rsidTr="009D70E3">
        <w:trPr>
          <w:gridAfter w:val="3"/>
          <w:wAfter w:w="2083" w:type="dxa"/>
          <w:trHeight w:val="6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WIDA Screener and Kindergarten W-APT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August 6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, 2019</w:t>
            </w:r>
          </w:p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August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20, 2019                       September 19, 2019 October 8, 2019   November 13, 2019 December 18, 2019</w:t>
            </w:r>
          </w:p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A3D75">
              <w:rPr>
                <w:rFonts w:eastAsia="Times New Roman" w:cs="Calibri"/>
                <w:color w:val="000000"/>
                <w:sz w:val="20"/>
                <w:szCs w:val="20"/>
              </w:rPr>
              <w:t>January 7, 2020     March 17, 2020            May 13, 2020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8:00-10:00 a.m.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Nedra Joyce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Building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Screener Elementary</w:t>
            </w:r>
          </w:p>
        </w:tc>
      </w:tr>
      <w:tr w:rsidR="00E93257" w:rsidRPr="00AE19BE" w:rsidTr="009D70E3">
        <w:trPr>
          <w:gridAfter w:val="3"/>
          <w:wAfter w:w="2083" w:type="dxa"/>
          <w:trHeight w:val="709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</w:rPr>
              <w:lastRenderedPageBreak/>
              <w:t>PROFESSIONAL LEARNING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85DDA" w:rsidRPr="00AE19BE" w:rsidRDefault="00685DDA" w:rsidP="00E932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85DDA" w:rsidRPr="00AE19BE" w:rsidRDefault="00685DDA" w:rsidP="00E932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KEYWORDS</w:t>
            </w:r>
          </w:p>
        </w:tc>
      </w:tr>
      <w:tr w:rsidR="00E93257" w:rsidRPr="00AE19BE" w:rsidTr="009D70E3">
        <w:trPr>
          <w:trHeight w:val="352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93257" w:rsidRPr="00E93257" w:rsidRDefault="00E93257" w:rsidP="00E9325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</w:rPr>
            </w:pPr>
            <w:r w:rsidRPr="00E93257">
              <w:rPr>
                <w:rFonts w:eastAsia="Times New Roman" w:cs="Calibri"/>
                <w:b/>
                <w:color w:val="000000"/>
                <w:szCs w:val="24"/>
              </w:rPr>
              <w:t>SUMMATIVE ASSESSMENTS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93257" w:rsidRPr="00AE19BE" w:rsidRDefault="00E93257"/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57" w:rsidRPr="00AE19BE" w:rsidRDefault="00E93257"/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57" w:rsidRPr="00AE19BE" w:rsidRDefault="00E93257"/>
        </w:tc>
      </w:tr>
      <w:tr w:rsidR="00E93257" w:rsidRPr="00AE19BE" w:rsidTr="009D70E3">
        <w:trPr>
          <w:gridAfter w:val="3"/>
          <w:wAfter w:w="2083" w:type="dxa"/>
          <w:trHeight w:val="2476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57" w:rsidRPr="008169D6" w:rsidRDefault="00E93257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WIDA Screener for Secondary Schools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57" w:rsidRDefault="00E93257" w:rsidP="00E932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August 6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, 2019</w:t>
            </w:r>
          </w:p>
          <w:p w:rsidR="00E93257" w:rsidRDefault="00E93257" w:rsidP="00E932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August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20, 2019                       September 19, 2019 October 8, 2019   November 13, 2019 December 18, 2019</w:t>
            </w:r>
          </w:p>
          <w:p w:rsidR="00E93257" w:rsidRPr="008169D6" w:rsidRDefault="00E93257" w:rsidP="00E932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9F5DF3">
              <w:rPr>
                <w:rFonts w:eastAsia="Times New Roman" w:cs="Calibri"/>
                <w:color w:val="000000"/>
                <w:sz w:val="20"/>
                <w:szCs w:val="20"/>
              </w:rPr>
              <w:t>January 7, 2020     March 17, 2020            May 13,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57" w:rsidRDefault="00E93257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12:00-2:00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57" w:rsidRPr="00AE19BE" w:rsidRDefault="00E93257" w:rsidP="006964FC">
            <w:pPr>
              <w:jc w:val="center"/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Nedra Joyce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Building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57" w:rsidRPr="00AE19BE" w:rsidRDefault="00E93257" w:rsidP="00E93257">
            <w:pPr>
              <w:jc w:val="center"/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Screener Secondary</w:t>
            </w:r>
          </w:p>
        </w:tc>
      </w:tr>
      <w:tr w:rsidR="00AC38F5" w:rsidRPr="00AE19BE" w:rsidTr="009D70E3">
        <w:trPr>
          <w:gridAfter w:val="3"/>
          <w:wAfter w:w="2083" w:type="dxa"/>
          <w:trHeight w:val="1081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964FC" w:rsidP="006964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Criterion-Referenced Test (CRT) </w:t>
            </w:r>
            <w:r w:rsidR="00685DDA" w:rsidRPr="00AE19BE">
              <w:rPr>
                <w:rFonts w:eastAsia="Times New Roman" w:cs="Calibri"/>
                <w:color w:val="000000"/>
                <w:sz w:val="20"/>
                <w:szCs w:val="20"/>
              </w:rPr>
              <w:t>Data Analysis</w:t>
            </w:r>
          </w:p>
          <w:p w:rsidR="006964FC" w:rsidRPr="00AE19BE" w:rsidRDefault="006964FC" w:rsidP="006964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for Administrative Teams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August 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5, 2019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A2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8:00-10:00 a.m. </w:t>
            </w:r>
          </w:p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11:00 a.m.-1:00 p.m.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2:00-4:00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Nedra Joyce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Building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CRT 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Data </w:t>
            </w:r>
          </w:p>
        </w:tc>
      </w:tr>
      <w:tr w:rsidR="00AC38F5" w:rsidRPr="00AE19BE" w:rsidTr="009D70E3">
        <w:trPr>
          <w:gridAfter w:val="3"/>
          <w:wAfter w:w="2083" w:type="dxa"/>
          <w:trHeight w:val="1627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</w:t>
            </w:r>
            <w:r w:rsidR="006964FC">
              <w:rPr>
                <w:rFonts w:eastAsia="Times New Roman" w:cs="Calibri"/>
                <w:color w:val="000000"/>
                <w:sz w:val="20"/>
                <w:szCs w:val="20"/>
              </w:rPr>
              <w:t>riterion-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R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eferenced 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T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est (CRT)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Data Analysis &amp; Next Steps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August 22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, 2019</w:t>
            </w:r>
          </w:p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August 27, 2019</w:t>
            </w:r>
          </w:p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August 28, 2019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August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29, 2019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8:00-10:00 a.m.                 1:00-3:00 p.m.                  4:30-6:30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CPD</w:t>
            </w:r>
          </w:p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Nevada Learning Academy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Nedra Joyce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Building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CRT Data</w:t>
            </w:r>
          </w:p>
        </w:tc>
      </w:tr>
      <w:tr w:rsidR="00AC38F5" w:rsidRPr="00AE19BE" w:rsidTr="009D70E3">
        <w:trPr>
          <w:gridAfter w:val="3"/>
          <w:wAfter w:w="2083" w:type="dxa"/>
          <w:trHeight w:val="86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New Test Coordinator Onboarding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September 3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, 2019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September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4, 2019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Default="00685DDA" w:rsidP="006964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8:00-10:00 a.m.</w:t>
            </w:r>
          </w:p>
          <w:p w:rsidR="00685DDA" w:rsidRPr="00AE19BE" w:rsidRDefault="00685DDA" w:rsidP="006964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1:00-3:00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CPD 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Vegas PBS    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Test Coordinator   Testing</w:t>
            </w:r>
          </w:p>
        </w:tc>
      </w:tr>
      <w:tr w:rsidR="00AC38F5" w:rsidRPr="00AE19BE" w:rsidTr="009D70E3">
        <w:trPr>
          <w:gridAfter w:val="3"/>
          <w:wAfter w:w="2083" w:type="dxa"/>
          <w:trHeight w:val="89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Returning Test Coordinator Onboarding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October 1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, 2019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October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3, 2019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4FC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8:00-10:00 a.m.  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1:00-3:00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CPD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Vegas PBS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Test Coordinator   Testing</w:t>
            </w:r>
          </w:p>
        </w:tc>
      </w:tr>
      <w:tr w:rsidR="00AC38F5" w:rsidRPr="00AE19BE" w:rsidTr="009D70E3">
        <w:trPr>
          <w:gridAfter w:val="3"/>
          <w:wAfter w:w="2083" w:type="dxa"/>
          <w:trHeight w:val="71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964FC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EOC</w:t>
            </w:r>
            <w:r w:rsidR="00685DDA"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Preparing for Administration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November 13,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8:00-8:30 a.m.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Saba Webinar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EOC Test Administration</w:t>
            </w:r>
          </w:p>
        </w:tc>
      </w:tr>
      <w:tr w:rsidR="00AC38F5" w:rsidRPr="00AE19BE" w:rsidTr="009D70E3">
        <w:trPr>
          <w:gridAfter w:val="3"/>
          <w:wAfter w:w="2083" w:type="dxa"/>
          <w:trHeight w:val="1342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Test Security and Administration 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2019-2020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December 5, 2019</w:t>
            </w:r>
          </w:p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December 18, 2019</w:t>
            </w:r>
          </w:p>
          <w:p w:rsidR="00685DD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January 21, 2020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February 6,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AA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:00-10:00 a.m. </w:t>
            </w:r>
          </w:p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1:00-3:00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CPD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Test Security</w:t>
            </w:r>
          </w:p>
        </w:tc>
      </w:tr>
      <w:tr w:rsidR="00AC38F5" w:rsidRPr="00AE19BE" w:rsidTr="009D70E3">
        <w:trPr>
          <w:gridAfter w:val="3"/>
          <w:wAfter w:w="2083" w:type="dxa"/>
          <w:trHeight w:val="1063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WIDA Preparing for Administration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December 11,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8:00-8:30 a.m.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642A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Saba Webinar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DA" w:rsidRPr="00AE19BE" w:rsidRDefault="00685DDA" w:rsidP="00226F1D">
            <w:pPr>
              <w:spacing w:after="0" w:line="240" w:lineRule="auto"/>
              <w:ind w:right="56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WIDA Preparing</w:t>
            </w:r>
          </w:p>
        </w:tc>
      </w:tr>
      <w:tr w:rsidR="009C2FAA" w:rsidRPr="00AE19BE" w:rsidTr="009D70E3">
        <w:trPr>
          <w:gridAfter w:val="3"/>
          <w:wAfter w:w="2083" w:type="dxa"/>
          <w:trHeight w:val="1609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AA" w:rsidRPr="00AE19BE" w:rsidRDefault="009C2FAA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Administering the WIDA Kindergarten Annual Assessment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AA" w:rsidRPr="00AE19BE" w:rsidRDefault="009C2FAA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December 3,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2019 December 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5,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2019 December 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10,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2019 December 12, 2019 December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17, 2019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A2" w:rsidRDefault="009C2FAA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8:00-11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:00 a.m.    1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:00-3:00 p.m.  </w:t>
            </w:r>
          </w:p>
          <w:p w:rsidR="009C2FAA" w:rsidRPr="00AE19BE" w:rsidRDefault="009C2FAA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4:30-7:30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AA" w:rsidRPr="00AE19BE" w:rsidRDefault="009C2FAA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Nedra Joyce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Building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AA" w:rsidRPr="00AE19BE" w:rsidRDefault="009C2FAA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Kindergarten ACCESS</w:t>
            </w:r>
          </w:p>
        </w:tc>
      </w:tr>
      <w:tr w:rsidR="00AC38F5" w:rsidRPr="00AE19BE" w:rsidTr="007376A2">
        <w:trPr>
          <w:gridAfter w:val="3"/>
          <w:wAfter w:w="2083" w:type="dxa"/>
          <w:trHeight w:val="709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4"/>
              </w:rPr>
              <w:lastRenderedPageBreak/>
              <w:t>PROFESSIONAL LEARNING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6F1D" w:rsidRPr="00AE19BE" w:rsidRDefault="00226F1D" w:rsidP="007376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6F1D" w:rsidRPr="00AE19BE" w:rsidRDefault="00226F1D" w:rsidP="007376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6F1D" w:rsidRPr="00AE19BE" w:rsidRDefault="00226F1D" w:rsidP="007376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6F1D" w:rsidRPr="00AE19BE" w:rsidRDefault="00226F1D" w:rsidP="007376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b/>
                <w:bCs/>
                <w:color w:val="000000"/>
                <w:szCs w:val="24"/>
              </w:rPr>
              <w:t>KEYWORDS</w:t>
            </w:r>
          </w:p>
        </w:tc>
      </w:tr>
      <w:tr w:rsidR="00E93257" w:rsidRPr="00AE19BE" w:rsidTr="009D70E3">
        <w:trPr>
          <w:gridAfter w:val="3"/>
          <w:wAfter w:w="2083" w:type="dxa"/>
          <w:trHeight w:val="439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93257" w:rsidRPr="00E93257" w:rsidRDefault="00E93257" w:rsidP="00226F1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4"/>
              </w:rPr>
            </w:pPr>
            <w:r w:rsidRPr="00E93257">
              <w:rPr>
                <w:rFonts w:eastAsia="Times New Roman" w:cs="Calibri"/>
                <w:b/>
                <w:color w:val="000000"/>
                <w:szCs w:val="24"/>
              </w:rPr>
              <w:t>SUMMATIVE ASSESSMENTS</w:t>
            </w:r>
          </w:p>
        </w:tc>
      </w:tr>
      <w:tr w:rsidR="009C2FAA" w:rsidRPr="00AE19BE" w:rsidTr="007376A2">
        <w:trPr>
          <w:gridAfter w:val="3"/>
          <w:wAfter w:w="2083" w:type="dxa"/>
          <w:trHeight w:val="901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D" w:rsidRPr="008169D6" w:rsidRDefault="00226F1D" w:rsidP="007376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Administering the WIDA Alternate Assessment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D" w:rsidRPr="00AE19BE" w:rsidRDefault="00226F1D" w:rsidP="007376A2">
            <w:pPr>
              <w:spacing w:after="0"/>
              <w:jc w:val="center"/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November 19, 2019        December 4, 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A2" w:rsidRDefault="007376A2" w:rsidP="007376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9C2FAA" w:rsidRDefault="00226F1D" w:rsidP="007376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  <w:sz w:val="20"/>
                <w:szCs w:val="20"/>
              </w:rPr>
              <w:t>8:00-10:00 a.m.</w:t>
            </w:r>
          </w:p>
          <w:p w:rsidR="00226F1D" w:rsidRPr="00AE19BE" w:rsidRDefault="00226F1D" w:rsidP="007376A2">
            <w:pPr>
              <w:spacing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1:00-3:0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0 p.m.                4:30-6:30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D" w:rsidRPr="00AE19BE" w:rsidRDefault="00226F1D" w:rsidP="007376A2">
            <w:pPr>
              <w:spacing w:after="0"/>
              <w:jc w:val="center"/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Nedra Joyce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Building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1D" w:rsidRPr="00AE19BE" w:rsidRDefault="00226F1D" w:rsidP="007376A2">
            <w:pPr>
              <w:spacing w:after="0"/>
              <w:jc w:val="center"/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WIDA Alternate</w:t>
            </w:r>
          </w:p>
        </w:tc>
      </w:tr>
      <w:tr w:rsidR="00AC38F5" w:rsidRPr="00AE19BE" w:rsidTr="009D70E3">
        <w:trPr>
          <w:gridAfter w:val="3"/>
          <w:wAfter w:w="2083" w:type="dxa"/>
          <w:trHeight w:val="98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WIDA Test Administration Overview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January 15, 2020</w:t>
            </w:r>
          </w:p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January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16, 2020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AA" w:rsidRDefault="00226F1D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8:00-10:00 a.m. </w:t>
            </w:r>
          </w:p>
          <w:p w:rsidR="00226F1D" w:rsidRPr="00AE19BE" w:rsidRDefault="00226F1D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1:00-3:00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Student Services Division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WIDA Test Administration</w:t>
            </w:r>
          </w:p>
        </w:tc>
      </w:tr>
      <w:tr w:rsidR="00AC38F5" w:rsidRPr="00AE19BE" w:rsidTr="009D70E3">
        <w:trPr>
          <w:gridAfter w:val="3"/>
          <w:wAfter w:w="2083" w:type="dxa"/>
          <w:trHeight w:val="98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WIDA Sound Test Administration Open Lab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January 15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, 2020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January 21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7:00 a.m.-4:00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Nedra Joyce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Building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WIDA Open Lab</w:t>
            </w:r>
          </w:p>
        </w:tc>
      </w:tr>
      <w:tr w:rsidR="00AC38F5" w:rsidRPr="00AE19BE" w:rsidTr="009D70E3">
        <w:trPr>
          <w:gridAfter w:val="3"/>
          <w:wAfter w:w="2083" w:type="dxa"/>
          <w:trHeight w:val="81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NAA Preparing for Administration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February 1,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8:00-8:30 a.m.</w:t>
            </w:r>
          </w:p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On-demand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Saba Webinar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NAA Preparing</w:t>
            </w:r>
          </w:p>
        </w:tc>
      </w:tr>
      <w:tr w:rsidR="00AC38F5" w:rsidRPr="00AE19BE" w:rsidTr="007376A2">
        <w:trPr>
          <w:gridAfter w:val="3"/>
          <w:wAfter w:w="2083" w:type="dxa"/>
          <w:trHeight w:val="64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CRT: All Systems Go!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February 13,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A2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8:00-10:00 a.m.  </w:t>
            </w:r>
          </w:p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1:00-3:00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CPD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CRT</w:t>
            </w:r>
          </w:p>
        </w:tc>
      </w:tr>
      <w:tr w:rsidR="00AC38F5" w:rsidRPr="00AE19BE" w:rsidTr="009D70E3">
        <w:trPr>
          <w:gridAfter w:val="3"/>
          <w:wAfter w:w="2083" w:type="dxa"/>
          <w:trHeight w:val="54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9C2FAA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WIDA Guidance During the Administration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February 1,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8:00-8:30 a.m.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Saba Webinar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WIDA Guidance</w:t>
            </w:r>
          </w:p>
        </w:tc>
      </w:tr>
      <w:tr w:rsidR="00AC38F5" w:rsidRPr="00AE19BE" w:rsidTr="009D70E3">
        <w:trPr>
          <w:gridAfter w:val="3"/>
          <w:wAfter w:w="2083" w:type="dxa"/>
          <w:trHeight w:val="673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CRT Preparing for Administration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February 19,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8:00-8:30 a.m.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Saba Webinar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9C2F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CRT</w:t>
            </w:r>
          </w:p>
        </w:tc>
      </w:tr>
      <w:tr w:rsidR="00AC38F5" w:rsidRPr="00AE19BE" w:rsidTr="009D70E3">
        <w:trPr>
          <w:gridAfter w:val="3"/>
          <w:wAfter w:w="2083" w:type="dxa"/>
          <w:trHeight w:val="54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9C2FAA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WIDA Closing the Administration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February 20,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8:00-8:30 a.m.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Saba Webinar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WIDA Closing</w:t>
            </w:r>
          </w:p>
        </w:tc>
      </w:tr>
      <w:tr w:rsidR="00AC38F5" w:rsidRPr="00AE19BE" w:rsidTr="009D70E3">
        <w:trPr>
          <w:gridAfter w:val="3"/>
          <w:wAfter w:w="2083" w:type="dxa"/>
          <w:trHeight w:val="70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57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CRT Sound Test Administration </w:t>
            </w:r>
          </w:p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Open Lab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February 26,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7:00 a.m.-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4:00 p.m.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Nedra Joyce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Building</w:t>
            </w: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CRT</w:t>
            </w:r>
          </w:p>
        </w:tc>
      </w:tr>
      <w:tr w:rsidR="00AC38F5" w:rsidRPr="00AE19BE" w:rsidTr="009D70E3">
        <w:trPr>
          <w:gridAfter w:val="3"/>
          <w:wAfter w:w="2083" w:type="dxa"/>
          <w:trHeight w:val="844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EOC Preparing for Administration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March 18,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8:00-8:30 a.m.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Saba Webinar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EOC Test Administration</w:t>
            </w:r>
          </w:p>
        </w:tc>
      </w:tr>
      <w:tr w:rsidR="00AC38F5" w:rsidRPr="00AE19BE" w:rsidTr="009D70E3">
        <w:trPr>
          <w:gridAfter w:val="3"/>
          <w:wAfter w:w="2083" w:type="dxa"/>
          <w:trHeight w:val="673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NAA Guidance During the Administration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March 24,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8:00-8:30 a.m.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Saba Webinar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NAA Guidance</w:t>
            </w:r>
          </w:p>
        </w:tc>
      </w:tr>
      <w:tr w:rsidR="00AC38F5" w:rsidRPr="00AE19BE" w:rsidTr="009D70E3">
        <w:trPr>
          <w:gridAfter w:val="3"/>
          <w:wAfter w:w="2083" w:type="dxa"/>
          <w:trHeight w:val="718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CRT Guidance During the Administration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April 2,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8:00-8:30 a.m.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Saba Webinar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CRT</w:t>
            </w:r>
          </w:p>
        </w:tc>
      </w:tr>
      <w:tr w:rsidR="00AC38F5" w:rsidRPr="00AE19BE" w:rsidTr="009D70E3">
        <w:trPr>
          <w:gridAfter w:val="3"/>
          <w:wAfter w:w="2083" w:type="dxa"/>
          <w:trHeight w:val="844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CRT Closing the Administration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April 30,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9C2FAA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8:00</w:t>
            </w:r>
            <w:r w:rsidR="00226F1D" w:rsidRPr="00AE19BE">
              <w:rPr>
                <w:rFonts w:eastAsia="Times New Roman" w:cs="Calibri"/>
                <w:color w:val="000000"/>
                <w:sz w:val="20"/>
                <w:szCs w:val="20"/>
              </w:rPr>
              <w:t>-8:30 a.m.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Saba Webinar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CRT</w:t>
            </w:r>
          </w:p>
        </w:tc>
      </w:tr>
      <w:tr w:rsidR="00AC38F5" w:rsidRPr="00AE19BE" w:rsidTr="009D70E3">
        <w:trPr>
          <w:gridAfter w:val="3"/>
          <w:wAfter w:w="2083" w:type="dxa"/>
          <w:trHeight w:val="673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NAA Closing the Administration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April 30, 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9:00-9:30 a.m.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Saba Webinar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1D" w:rsidRPr="00AE19BE" w:rsidRDefault="00226F1D" w:rsidP="00226F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E19BE">
              <w:rPr>
                <w:rFonts w:eastAsia="Times New Roman" w:cs="Calibri"/>
                <w:color w:val="000000"/>
                <w:sz w:val="20"/>
                <w:szCs w:val="20"/>
              </w:rPr>
              <w:t>NAA Closing</w:t>
            </w:r>
          </w:p>
        </w:tc>
      </w:tr>
    </w:tbl>
    <w:p w:rsidR="008B1B5F" w:rsidRDefault="00454C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-129396</wp:posOffset>
                </wp:positionH>
                <wp:positionV relativeFrom="paragraph">
                  <wp:posOffset>56647</wp:posOffset>
                </wp:positionV>
                <wp:extent cx="6762606" cy="646981"/>
                <wp:effectExtent l="0" t="0" r="63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06" cy="646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3A88" w:rsidRPr="00454C02" w:rsidRDefault="00E33A88" w:rsidP="009D70E3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54C02">
                              <w:rPr>
                                <w:sz w:val="20"/>
                                <w:szCs w:val="20"/>
                              </w:rPr>
                              <w:t>*These Professional Learning Opportunities are offered in partnership with Employee Business Training (EBT)</w:t>
                            </w:r>
                            <w:r w:rsidR="000357E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33A88" w:rsidRPr="00454C02" w:rsidRDefault="00E33A88" w:rsidP="009D70E3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54C02">
                              <w:rPr>
                                <w:sz w:val="20"/>
                                <w:szCs w:val="20"/>
                              </w:rPr>
                              <w:t>Contact the</w:t>
                            </w:r>
                            <w:r w:rsidR="009C2FAA">
                              <w:rPr>
                                <w:sz w:val="20"/>
                                <w:szCs w:val="20"/>
                              </w:rPr>
                              <w:t xml:space="preserve"> Assessment Department at (702)</w:t>
                            </w:r>
                            <w:r w:rsidRPr="00454C02">
                              <w:rPr>
                                <w:sz w:val="20"/>
                                <w:szCs w:val="20"/>
                              </w:rPr>
                              <w:t>799-1041, option 2, with any questions</w:t>
                            </w:r>
                            <w:r w:rsidR="000357E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2pt;margin-top:4.45pt;width:532.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" fillcolor="white [3201]" stroked="f" strokeweight=".5pt">
                <v:textbox>
                  <w:txbxContent>
                    <w:p w:rsidR="00E33A88" w:rsidRPr="00454C02" w:rsidRDefault="00E33A88" w:rsidP="009D70E3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454C02">
                        <w:rPr>
                          <w:sz w:val="20"/>
                          <w:szCs w:val="20"/>
                        </w:rPr>
                        <w:t>*These Professional Learning Opportunities are offered in partnership with Employee Business Training (EBT)</w:t>
                      </w:r>
                      <w:r w:rsidR="000357E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33A88" w:rsidRPr="00454C02" w:rsidRDefault="00E33A88" w:rsidP="009D70E3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454C02">
                        <w:rPr>
                          <w:sz w:val="20"/>
                          <w:szCs w:val="20"/>
                        </w:rPr>
                        <w:t>Contact the</w:t>
                      </w:r>
                      <w:r w:rsidR="009C2FAA">
                        <w:rPr>
                          <w:sz w:val="20"/>
                          <w:szCs w:val="20"/>
                        </w:rPr>
                        <w:t xml:space="preserve"> Assessment Department at (702)</w:t>
                      </w:r>
                      <w:r w:rsidRPr="00454C02">
                        <w:rPr>
                          <w:sz w:val="20"/>
                          <w:szCs w:val="20"/>
                        </w:rPr>
                        <w:t>799-1041, option 2, with any questions</w:t>
                      </w:r>
                      <w:r w:rsidR="000357EB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1B5F" w:rsidSect="00E93257">
      <w:headerReference w:type="default" r:id="rId6"/>
      <w:footerReference w:type="default" r:id="rId7"/>
      <w:pgSz w:w="12240" w:h="15840" w:code="1"/>
      <w:pgMar w:top="547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A5" w:rsidRDefault="008222A5" w:rsidP="00AE19BE">
      <w:pPr>
        <w:spacing w:after="0" w:line="240" w:lineRule="auto"/>
      </w:pPr>
      <w:r>
        <w:separator/>
      </w:r>
    </w:p>
  </w:endnote>
  <w:endnote w:type="continuationSeparator" w:id="0">
    <w:p w:rsidR="008222A5" w:rsidRDefault="008222A5" w:rsidP="00AE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7113504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3A88" w:rsidRPr="001B7D40" w:rsidRDefault="00E33A88" w:rsidP="001B7D40">
            <w:pPr>
              <w:pStyle w:val="Footer"/>
              <w:tabs>
                <w:tab w:val="clear" w:pos="9360"/>
                <w:tab w:val="right" w:pos="10080"/>
              </w:tabs>
              <w:rPr>
                <w:bCs/>
                <w:sz w:val="18"/>
                <w:szCs w:val="18"/>
              </w:rPr>
            </w:pPr>
            <w:r w:rsidRPr="001B7D40">
              <w:rPr>
                <w:sz w:val="18"/>
                <w:szCs w:val="18"/>
              </w:rPr>
              <w:t>Curriculum, Instruction, and Assessment Unit</w:t>
            </w:r>
            <w:r w:rsidRPr="001B7D40">
              <w:rPr>
                <w:sz w:val="18"/>
                <w:szCs w:val="18"/>
              </w:rPr>
              <w:tab/>
            </w:r>
            <w:r w:rsidRPr="001B7D4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</w:t>
            </w:r>
            <w:r w:rsidRPr="001B7D40">
              <w:rPr>
                <w:sz w:val="18"/>
                <w:szCs w:val="18"/>
              </w:rPr>
              <w:t xml:space="preserve">Page </w:t>
            </w:r>
            <w:r w:rsidRPr="001B7D40">
              <w:rPr>
                <w:bCs/>
                <w:sz w:val="18"/>
                <w:szCs w:val="18"/>
              </w:rPr>
              <w:fldChar w:fldCharType="begin"/>
            </w:r>
            <w:r w:rsidRPr="001B7D40">
              <w:rPr>
                <w:bCs/>
                <w:sz w:val="18"/>
                <w:szCs w:val="18"/>
              </w:rPr>
              <w:instrText xml:space="preserve"> PAGE </w:instrText>
            </w:r>
            <w:r w:rsidRPr="001B7D40">
              <w:rPr>
                <w:bCs/>
                <w:sz w:val="18"/>
                <w:szCs w:val="18"/>
              </w:rPr>
              <w:fldChar w:fldCharType="separate"/>
            </w:r>
            <w:r w:rsidR="00EB2B1C">
              <w:rPr>
                <w:bCs/>
                <w:noProof/>
                <w:sz w:val="18"/>
                <w:szCs w:val="18"/>
              </w:rPr>
              <w:t>5</w:t>
            </w:r>
            <w:r w:rsidRPr="001B7D40">
              <w:rPr>
                <w:bCs/>
                <w:sz w:val="18"/>
                <w:szCs w:val="18"/>
              </w:rPr>
              <w:fldChar w:fldCharType="end"/>
            </w:r>
            <w:r w:rsidRPr="001B7D40">
              <w:rPr>
                <w:sz w:val="18"/>
                <w:szCs w:val="18"/>
              </w:rPr>
              <w:t xml:space="preserve"> of </w:t>
            </w:r>
            <w:r w:rsidRPr="001B7D40">
              <w:rPr>
                <w:bCs/>
                <w:sz w:val="18"/>
                <w:szCs w:val="18"/>
              </w:rPr>
              <w:fldChar w:fldCharType="begin"/>
            </w:r>
            <w:r w:rsidRPr="001B7D40">
              <w:rPr>
                <w:bCs/>
                <w:sz w:val="18"/>
                <w:szCs w:val="18"/>
              </w:rPr>
              <w:instrText xml:space="preserve"> NUMPAGES  </w:instrText>
            </w:r>
            <w:r w:rsidRPr="001B7D40">
              <w:rPr>
                <w:bCs/>
                <w:sz w:val="18"/>
                <w:szCs w:val="18"/>
              </w:rPr>
              <w:fldChar w:fldCharType="separate"/>
            </w:r>
            <w:r w:rsidR="00EB2B1C">
              <w:rPr>
                <w:bCs/>
                <w:noProof/>
                <w:sz w:val="18"/>
                <w:szCs w:val="18"/>
              </w:rPr>
              <w:t>5</w:t>
            </w:r>
            <w:r w:rsidRPr="001B7D40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   </w:t>
            </w:r>
          </w:p>
          <w:p w:rsidR="00E33A88" w:rsidRPr="001B7D40" w:rsidRDefault="00E33A88" w:rsidP="001B7D40">
            <w:pPr>
              <w:pStyle w:val="Footer"/>
              <w:rPr>
                <w:sz w:val="18"/>
                <w:szCs w:val="18"/>
              </w:rPr>
            </w:pPr>
            <w:r w:rsidRPr="001B7D40">
              <w:rPr>
                <w:bCs/>
                <w:sz w:val="18"/>
                <w:szCs w:val="18"/>
              </w:rPr>
              <w:t>Assessment, Accountability, Research, and School Improvement (AARSI) Division</w:t>
            </w:r>
          </w:p>
        </w:sdtContent>
      </w:sdt>
    </w:sdtContent>
  </w:sdt>
  <w:p w:rsidR="00E33A88" w:rsidRPr="00454C02" w:rsidRDefault="00E33A88">
    <w:pPr>
      <w:pStyle w:val="Footer"/>
      <w:rPr>
        <w:sz w:val="20"/>
        <w:szCs w:val="20"/>
      </w:rPr>
    </w:pPr>
    <w:r w:rsidRPr="001B7D40">
      <w:rPr>
        <w:sz w:val="18"/>
        <w:szCs w:val="18"/>
      </w:rPr>
      <w:t>Assessment Department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A5" w:rsidRDefault="008222A5" w:rsidP="00AE19BE">
      <w:pPr>
        <w:spacing w:after="0" w:line="240" w:lineRule="auto"/>
      </w:pPr>
      <w:r>
        <w:separator/>
      </w:r>
    </w:p>
  </w:footnote>
  <w:footnote w:type="continuationSeparator" w:id="0">
    <w:p w:rsidR="008222A5" w:rsidRDefault="008222A5" w:rsidP="00AE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8" w:rsidRDefault="00E33A88" w:rsidP="004D642F">
    <w:pPr>
      <w:pStyle w:val="Header"/>
      <w:jc w:val="center"/>
      <w:rPr>
        <w:b/>
      </w:rPr>
    </w:pPr>
    <w:r w:rsidRPr="00AE19BE">
      <w:rPr>
        <w:b/>
      </w:rPr>
      <w:t>2019-2020 ASSESSMENT PROFESSIONAL LEARNING OPPORTUNITIES</w:t>
    </w:r>
  </w:p>
  <w:p w:rsidR="00E33A88" w:rsidRPr="00454C02" w:rsidRDefault="00E33A88" w:rsidP="004D642F">
    <w:pPr>
      <w:pStyle w:val="Header"/>
      <w:jc w:val="center"/>
      <w:rPr>
        <w:sz w:val="20"/>
        <w:szCs w:val="20"/>
      </w:rPr>
    </w:pPr>
    <w:r>
      <w:rPr>
        <w:b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BE"/>
    <w:rsid w:val="00034B89"/>
    <w:rsid w:val="000357EB"/>
    <w:rsid w:val="000E45E5"/>
    <w:rsid w:val="00151E67"/>
    <w:rsid w:val="00195DFE"/>
    <w:rsid w:val="001A7998"/>
    <w:rsid w:val="001B7D40"/>
    <w:rsid w:val="00226F1D"/>
    <w:rsid w:val="002D3CB9"/>
    <w:rsid w:val="00414377"/>
    <w:rsid w:val="00454C02"/>
    <w:rsid w:val="004A3D75"/>
    <w:rsid w:val="004D642F"/>
    <w:rsid w:val="0051627F"/>
    <w:rsid w:val="00556347"/>
    <w:rsid w:val="005C598B"/>
    <w:rsid w:val="00642A59"/>
    <w:rsid w:val="00685DDA"/>
    <w:rsid w:val="006964FC"/>
    <w:rsid w:val="007376A2"/>
    <w:rsid w:val="007A3710"/>
    <w:rsid w:val="00801168"/>
    <w:rsid w:val="00803D39"/>
    <w:rsid w:val="00813A29"/>
    <w:rsid w:val="008169D6"/>
    <w:rsid w:val="008222A5"/>
    <w:rsid w:val="00871D5F"/>
    <w:rsid w:val="008B1B5F"/>
    <w:rsid w:val="009C24C4"/>
    <w:rsid w:val="009C2FAA"/>
    <w:rsid w:val="009D70E3"/>
    <w:rsid w:val="009F5DF3"/>
    <w:rsid w:val="00A17568"/>
    <w:rsid w:val="00A5613A"/>
    <w:rsid w:val="00AA0092"/>
    <w:rsid w:val="00AC38F5"/>
    <w:rsid w:val="00AE19BE"/>
    <w:rsid w:val="00AF1015"/>
    <w:rsid w:val="00B61E9F"/>
    <w:rsid w:val="00BA76E4"/>
    <w:rsid w:val="00D14B06"/>
    <w:rsid w:val="00D97196"/>
    <w:rsid w:val="00DA2383"/>
    <w:rsid w:val="00DA65E8"/>
    <w:rsid w:val="00E33A88"/>
    <w:rsid w:val="00E93257"/>
    <w:rsid w:val="00E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F679D6"/>
  <w15:chartTrackingRefBased/>
  <w15:docId w15:val="{8E595EFB-2F19-496E-81C4-41DD1140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9BE"/>
  </w:style>
  <w:style w:type="paragraph" w:styleId="Footer">
    <w:name w:val="footer"/>
    <w:basedOn w:val="Normal"/>
    <w:link w:val="FooterChar"/>
    <w:uiPriority w:val="99"/>
    <w:unhideWhenUsed/>
    <w:rsid w:val="00AE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9BE"/>
  </w:style>
  <w:style w:type="paragraph" w:styleId="BalloonText">
    <w:name w:val="Balloon Text"/>
    <w:basedOn w:val="Normal"/>
    <w:link w:val="BalloonTextChar"/>
    <w:uiPriority w:val="99"/>
    <w:semiHidden/>
    <w:unhideWhenUsed/>
    <w:rsid w:val="001B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DBurns</dc:creator>
  <cp:keywords/>
  <dc:description/>
  <cp:lastModifiedBy>DBurns</cp:lastModifiedBy>
  <cp:revision>2</cp:revision>
  <cp:lastPrinted>2019-07-12T22:46:00Z</cp:lastPrinted>
  <dcterms:created xsi:type="dcterms:W3CDTF">2019-07-12T22:47:00Z</dcterms:created>
  <dcterms:modified xsi:type="dcterms:W3CDTF">2019-07-12T22:47:00Z</dcterms:modified>
</cp:coreProperties>
</file>